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74D8" w14:textId="110A830C" w:rsidR="00B46C21" w:rsidRDefault="00386081" w:rsidP="00B46C21">
      <w:r>
        <w:rPr>
          <w:b/>
          <w:bCs/>
          <w:u w:val="single"/>
        </w:rPr>
        <w:t xml:space="preserve">          EVS                 </w:t>
      </w:r>
      <w:r w:rsidR="00B46C21">
        <w:t>Class Test</w:t>
      </w:r>
      <w:r>
        <w:t xml:space="preserve"> ...    FM 10</w:t>
      </w:r>
    </w:p>
    <w:p w14:paraId="7A4AFE7E" w14:textId="0009CB0B" w:rsidR="00386081" w:rsidRDefault="00C20EE1" w:rsidP="00B46C21">
      <w:r>
        <w:t>Date – 29/8/25</w:t>
      </w:r>
    </w:p>
    <w:p w14:paraId="08075079" w14:textId="77777777" w:rsidR="00B46C21" w:rsidRDefault="00B46C21" w:rsidP="00B46C21">
      <w:r>
        <w:t>1. Assertion(A)- Only stamens are responsible for pollination.</w:t>
      </w:r>
    </w:p>
    <w:p w14:paraId="210538BC" w14:textId="2D0B413C" w:rsidR="002B22BD" w:rsidRDefault="00B46C21" w:rsidP="00B46C21">
      <w:r>
        <w:t>Reason (R)- Pollination helps in seed formation.</w:t>
      </w:r>
      <w:r w:rsidR="00CE5527">
        <w:t xml:space="preserve"> (1)</w:t>
      </w:r>
    </w:p>
    <w:p w14:paraId="6D3DFF2D" w14:textId="0D376408" w:rsidR="00B46C21" w:rsidRDefault="00B46C21" w:rsidP="00B46C21">
      <w:r>
        <w:t>a.Assertion is correct but reason is not justified.</w:t>
      </w:r>
    </w:p>
    <w:p w14:paraId="7E73411A" w14:textId="77777777" w:rsidR="00B46C21" w:rsidRDefault="00B46C21" w:rsidP="00B46C21">
      <w:r>
        <w:t>b. Assertion is not correct but reason is justified</w:t>
      </w:r>
    </w:p>
    <w:p w14:paraId="269587E5" w14:textId="77777777" w:rsidR="00B46C21" w:rsidRDefault="00B46C21" w:rsidP="00B46C21">
      <w:r>
        <w:t>c. Both are correct and justified.</w:t>
      </w:r>
    </w:p>
    <w:p w14:paraId="518B22FF" w14:textId="605E561E" w:rsidR="00B46C21" w:rsidRDefault="00B46C21" w:rsidP="00B46C21">
      <w:r>
        <w:t xml:space="preserve">d. Both are incorrect </w:t>
      </w:r>
    </w:p>
    <w:p w14:paraId="7F1B0B0D" w14:textId="50ABC7F6" w:rsidR="002B22BD" w:rsidRDefault="002B22BD" w:rsidP="00B46C21">
      <w:r>
        <w:t>2. In the diss</w:t>
      </w:r>
      <w:r w:rsidR="00FC1C46">
        <w:t xml:space="preserve">ection activity you have </w:t>
      </w:r>
      <w:r w:rsidR="00B5493B">
        <w:t>observed</w:t>
      </w:r>
      <w:r w:rsidR="00D844AB">
        <w:t xml:space="preserve"> </w:t>
      </w:r>
      <w:r w:rsidR="005F3EEF">
        <w:t>a</w:t>
      </w:r>
      <w:r w:rsidR="00D844AB">
        <w:t xml:space="preserve"> flower part </w:t>
      </w:r>
      <w:r w:rsidR="0092705E">
        <w:t xml:space="preserve">that </w:t>
      </w:r>
      <w:r w:rsidR="00327F86">
        <w:t xml:space="preserve">is </w:t>
      </w:r>
      <w:r w:rsidR="0092705E">
        <w:t>yellow</w:t>
      </w:r>
      <w:r w:rsidR="009476B6">
        <w:t xml:space="preserve"> </w:t>
      </w:r>
      <w:r w:rsidR="00830FA6">
        <w:t xml:space="preserve">in </w:t>
      </w:r>
      <w:r w:rsidR="009476B6">
        <w:t xml:space="preserve">colour </w:t>
      </w:r>
      <w:r w:rsidR="00157F86">
        <w:t xml:space="preserve">, it is </w:t>
      </w:r>
      <w:r w:rsidR="00CE5527">
        <w:t>(1)</w:t>
      </w:r>
    </w:p>
    <w:p w14:paraId="4E6D3383" w14:textId="7907F149" w:rsidR="00157F86" w:rsidRDefault="00157F86" w:rsidP="00B46C21">
      <w:r>
        <w:t>a. St</w:t>
      </w:r>
      <w:r w:rsidR="00402B94">
        <w:t>igma</w:t>
      </w:r>
      <w:r>
        <w:t xml:space="preserve"> with </w:t>
      </w:r>
      <w:r w:rsidR="001A2ABC">
        <w:t>anther</w:t>
      </w:r>
    </w:p>
    <w:p w14:paraId="7DD51399" w14:textId="331D0D87" w:rsidR="001A2ABC" w:rsidRDefault="001A2ABC" w:rsidP="00B46C21">
      <w:r>
        <w:t xml:space="preserve">b. Anther with </w:t>
      </w:r>
      <w:r w:rsidR="00FD2964">
        <w:t xml:space="preserve">ovules </w:t>
      </w:r>
    </w:p>
    <w:p w14:paraId="234EC56A" w14:textId="13F924BF" w:rsidR="00FD2964" w:rsidRDefault="00FD2964" w:rsidP="00B46C21">
      <w:r>
        <w:t xml:space="preserve">c. Anther with pollen grains </w:t>
      </w:r>
    </w:p>
    <w:p w14:paraId="3B31B926" w14:textId="0AF8DA86" w:rsidR="00950CE7" w:rsidRDefault="00950CE7" w:rsidP="00B46C21">
      <w:r>
        <w:t xml:space="preserve">d. Ovary with ovules </w:t>
      </w:r>
    </w:p>
    <w:p w14:paraId="61CA836D" w14:textId="08CAB492" w:rsidR="00B46C21" w:rsidRDefault="00EB24A1" w:rsidP="00B46C21">
      <w:r>
        <w:t>3.</w:t>
      </w:r>
      <w:r w:rsidR="00B46C21">
        <w:t xml:space="preserve"> Name 2 flowers and write their medicinal uses.(2)</w:t>
      </w:r>
    </w:p>
    <w:p w14:paraId="261E87E1" w14:textId="52FBF641" w:rsidR="00B46C21" w:rsidRDefault="00B46C21">
      <w:r>
        <w:t>4. You have learnt about perfect and imperfect flower. How are they different from each other? (2)</w:t>
      </w:r>
    </w:p>
    <w:p w14:paraId="6855DCFD" w14:textId="45D076FC" w:rsidR="00652FC5" w:rsidRDefault="00652FC5">
      <w:r>
        <w:t>5.</w:t>
      </w:r>
      <w:r w:rsidR="008276EC">
        <w:t xml:space="preserve"> </w:t>
      </w:r>
      <w:r w:rsidR="00E3289E">
        <w:t>Write your concept about folk art.</w:t>
      </w:r>
    </w:p>
    <w:p w14:paraId="3F97ADA8" w14:textId="6660684D" w:rsidR="00E3289E" w:rsidRDefault="00E3289E">
      <w:r>
        <w:t xml:space="preserve">Mention </w:t>
      </w:r>
      <w:r w:rsidR="00AE42BD">
        <w:t>a state with it’s famous folk art.(2)</w:t>
      </w:r>
    </w:p>
    <w:p w14:paraId="3B853845" w14:textId="2C1BD515" w:rsidR="008276EC" w:rsidRDefault="008276EC">
      <w:r>
        <w:t>6.</w:t>
      </w:r>
      <w:r w:rsidR="00834EFD">
        <w:t xml:space="preserve"> Show the significance of pollination in the formation of a new plant through a flow</w:t>
      </w:r>
      <w:r w:rsidR="00FF4715">
        <w:t>chart.(2)</w:t>
      </w:r>
    </w:p>
    <w:sectPr w:rsidR="008276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C21"/>
    <w:rsid w:val="00157F86"/>
    <w:rsid w:val="001A2ABC"/>
    <w:rsid w:val="002B22BD"/>
    <w:rsid w:val="002D6F25"/>
    <w:rsid w:val="00327F86"/>
    <w:rsid w:val="0033268F"/>
    <w:rsid w:val="00386081"/>
    <w:rsid w:val="00402B94"/>
    <w:rsid w:val="00412ADC"/>
    <w:rsid w:val="005F3EEF"/>
    <w:rsid w:val="00652FC5"/>
    <w:rsid w:val="00660FBC"/>
    <w:rsid w:val="007377CA"/>
    <w:rsid w:val="008276EC"/>
    <w:rsid w:val="00830FA6"/>
    <w:rsid w:val="00834EFD"/>
    <w:rsid w:val="008E58CD"/>
    <w:rsid w:val="0092705E"/>
    <w:rsid w:val="009476B6"/>
    <w:rsid w:val="00950CE7"/>
    <w:rsid w:val="00AE42BD"/>
    <w:rsid w:val="00B24343"/>
    <w:rsid w:val="00B46C21"/>
    <w:rsid w:val="00B5493B"/>
    <w:rsid w:val="00B76142"/>
    <w:rsid w:val="00C20EE1"/>
    <w:rsid w:val="00CE5527"/>
    <w:rsid w:val="00D844AB"/>
    <w:rsid w:val="00E3289E"/>
    <w:rsid w:val="00EB24A1"/>
    <w:rsid w:val="00FC1C46"/>
    <w:rsid w:val="00FD2964"/>
    <w:rsid w:val="00FF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F1FF8B"/>
  <w15:chartTrackingRefBased/>
  <w15:docId w15:val="{B703A501-2083-8740-8577-D2CEDC55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C2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C2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C2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46C2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46C2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46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C21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C21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C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2025-08-28T11:22:00Z</dcterms:created>
  <dcterms:modified xsi:type="dcterms:W3CDTF">2025-08-28T11:22:00Z</dcterms:modified>
</cp:coreProperties>
</file>